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3B" w:rsidRPr="00CC392A" w:rsidRDefault="009A373B">
      <w:p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  <w:bookmarkStart w:id="0" w:name="OLE_LINK14"/>
      <w:bookmarkStart w:id="1" w:name="OLE_LINK15"/>
      <w:bookmarkStart w:id="2" w:name="OLE_LINK65"/>
      <w:bookmarkStart w:id="3" w:name="OLE_LINK66"/>
    </w:p>
    <w:p w:rsidR="00D161E2" w:rsidRPr="00CC392A" w:rsidRDefault="00D161E2" w:rsidP="009A373B">
      <w:pPr>
        <w:pStyle w:val="Tussenkopjes"/>
        <w:rPr>
          <w:lang w:val="it-IT"/>
        </w:rPr>
        <w:sectPr w:rsidR="00D161E2" w:rsidRPr="00CC392A" w:rsidSect="006C00E7">
          <w:headerReference w:type="even" r:id="rId12"/>
          <w:headerReference w:type="default" r:id="rId13"/>
          <w:footerReference w:type="default" r:id="rId14"/>
          <w:pgSz w:w="17180" w:h="12247" w:orient="landscape"/>
          <w:pgMar w:top="1701" w:right="1418" w:bottom="1843" w:left="1701" w:header="720" w:footer="794" w:gutter="0"/>
          <w:cols w:num="2" w:space="567"/>
          <w:docGrid w:linePitch="360"/>
        </w:sectPr>
      </w:pPr>
      <w:bookmarkStart w:id="4" w:name="_GoBack"/>
      <w:bookmarkEnd w:id="4"/>
    </w:p>
    <w:p w:rsidR="009A373B" w:rsidRPr="00CC392A" w:rsidRDefault="000D0317" w:rsidP="00886A25">
      <w:pPr>
        <w:pStyle w:val="Hoofdstukkoppen"/>
        <w:rPr>
          <w:lang w:val="it-IT"/>
        </w:rPr>
      </w:pPr>
      <w:r w:rsidRPr="00CC392A">
        <w:rPr>
          <w:lang w:val="it-IT"/>
        </w:rPr>
        <w:lastRenderedPageBreak/>
        <w:t>E</w:t>
      </w:r>
      <w:r w:rsidR="00CC392A" w:rsidRPr="00CC392A">
        <w:rPr>
          <w:lang w:val="it-IT"/>
        </w:rPr>
        <w:t>s</w:t>
      </w:r>
      <w:r w:rsidRPr="00CC392A">
        <w:rPr>
          <w:lang w:val="it-IT"/>
        </w:rPr>
        <w:t>e</w:t>
      </w:r>
      <w:r w:rsidR="00CC392A" w:rsidRPr="00CC392A">
        <w:rPr>
          <w:lang w:val="it-IT"/>
        </w:rPr>
        <w:t>rcizio</w:t>
      </w:r>
      <w:r w:rsidR="0068429B" w:rsidRPr="00CC392A">
        <w:rPr>
          <w:lang w:val="it-IT"/>
        </w:rPr>
        <w:t xml:space="preserve"> </w:t>
      </w:r>
      <w:r w:rsidR="00BC41FD" w:rsidRPr="00CC392A">
        <w:rPr>
          <w:lang w:val="it-IT"/>
        </w:rPr>
        <w:t>2</w:t>
      </w:r>
      <w:r w:rsidR="003E72A1" w:rsidRPr="00CC392A">
        <w:rPr>
          <w:lang w:val="it-IT"/>
        </w:rPr>
        <w:t>.</w:t>
      </w:r>
      <w:r w:rsidR="009A373B" w:rsidRPr="00CC392A">
        <w:rPr>
          <w:lang w:val="it-IT"/>
        </w:rPr>
        <w:t xml:space="preserve"> </w:t>
      </w:r>
      <w:r w:rsidR="00CC392A" w:rsidRPr="00CC392A">
        <w:rPr>
          <w:lang w:val="it-IT"/>
        </w:rPr>
        <w:t>Giocare con la piramide alimentare</w:t>
      </w:r>
    </w:p>
    <w:p w:rsidR="0063165E" w:rsidRPr="00CC392A" w:rsidRDefault="0063165E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AE0C8B" w:rsidRPr="00411709" w:rsidRDefault="00411709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L'educatore aiuterà i partecipanti a progettare una piramide alimentare in gruppo o individualmente. La piramide dovrebbe avere 7 sezioni -a, b, c, d, e, f, g-.</w:t>
      </w:r>
    </w:p>
    <w:p w:rsidR="00395291" w:rsidRPr="00CC392A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395291" w:rsidRPr="002F1535" w:rsidRDefault="00395291" w:rsidP="00395291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drawing>
          <wp:inline distT="0" distB="0" distL="0" distR="0" wp14:anchorId="1942798D" wp14:editId="263DE1C1">
            <wp:extent cx="1769994" cy="1184744"/>
            <wp:effectExtent l="19050" t="0" r="1656" b="0"/>
            <wp:docPr id="295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0" cy="1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8B" w:rsidRPr="002F1535" w:rsidRDefault="00AE0C8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411709" w:rsidRDefault="00411709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157845" w:rsidRPr="00CC392A" w:rsidRDefault="00411709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Per fare questo, i partecipanti devono scegliere un tipo di cibo per ogni sezione della piramide. Useranno 19 dei 24</w:t>
      </w:r>
      <w:r>
        <w:rPr>
          <w:rFonts w:ascii="Georgia" w:hAnsi="Georgia" w:cs="Georgia"/>
          <w:spacing w:val="0"/>
          <w:sz w:val="22"/>
          <w:szCs w:val="22"/>
          <w:lang w:val="it-IT"/>
        </w:rPr>
        <w:t xml:space="preserve"> cibi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inclusi nella seguente tabella.</w:t>
      </w:r>
    </w:p>
    <w:p w:rsidR="00157845" w:rsidRPr="002F1535" w:rsidRDefault="00157845" w:rsidP="00157845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drawing>
          <wp:inline distT="0" distB="0" distL="0" distR="0" wp14:anchorId="2F0A6030" wp14:editId="3C18D852">
            <wp:extent cx="3897750" cy="1972800"/>
            <wp:effectExtent l="19050" t="0" r="7500" b="0"/>
            <wp:docPr id="298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84" cy="19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1709" w:rsidRPr="006259E7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lastRenderedPageBreak/>
        <w:t>Gli altri 5 tipi di cibo (un hamburger, patatine, una barretta di cioccolato, un hot dog e bevande zuccherate) dovrebbero essere cancellati dal menu perché sono cibi</w:t>
      </w:r>
      <w:r>
        <w:rPr>
          <w:rFonts w:ascii="Georgia" w:hAnsi="Georgia" w:cs="Georgia"/>
          <w:spacing w:val="0"/>
          <w:sz w:val="22"/>
          <w:szCs w:val="22"/>
          <w:lang w:val="it-IT"/>
        </w:rPr>
        <w:t xml:space="preserve"> non salutari.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</w:t>
      </w:r>
      <w:r w:rsidRPr="006259E7">
        <w:rPr>
          <w:rFonts w:ascii="Georgia" w:hAnsi="Georgia" w:cs="Georgia"/>
          <w:spacing w:val="0"/>
          <w:sz w:val="22"/>
          <w:szCs w:val="22"/>
          <w:lang w:val="it-IT"/>
        </w:rPr>
        <w:t>Saranno lasciati fuori dalla piramide.</w:t>
      </w:r>
    </w:p>
    <w:p w:rsidR="00411709" w:rsidRPr="006259E7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157845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Alla fine dell'esercizio, la piramide dovrebbe essere completa con i numeri corrispondenti o il nome dei tipi di cibo, come mostrato nelle due immagini seguenti.</w:t>
      </w:r>
    </w:p>
    <w:p w:rsidR="002A166D" w:rsidRPr="006259E7" w:rsidRDefault="00157845" w:rsidP="002A166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drawing>
          <wp:inline distT="0" distB="0" distL="0" distR="0" wp14:anchorId="202F9530" wp14:editId="5C7B0C48">
            <wp:extent cx="1825652" cy="1812898"/>
            <wp:effectExtent l="19050" t="0" r="3148" b="0"/>
            <wp:docPr id="297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6D" w:rsidRPr="006259E7">
        <w:rPr>
          <w:rFonts w:ascii="Georgia" w:hAnsi="Georgia" w:cs="Georgia"/>
          <w:spacing w:val="0"/>
          <w:sz w:val="22"/>
          <w:szCs w:val="22"/>
          <w:lang w:val="it-IT"/>
        </w:rPr>
        <w:t xml:space="preserve"> </w:t>
      </w:r>
      <w:r w:rsidR="00EB5AF8" w:rsidRPr="006259E7">
        <w:rPr>
          <w:rFonts w:ascii="Georgia" w:hAnsi="Georgia" w:cs="Georgia"/>
          <w:spacing w:val="0"/>
          <w:sz w:val="22"/>
          <w:szCs w:val="22"/>
          <w:lang w:val="it-IT"/>
        </w:rPr>
        <w:t xml:space="preserve">  </w:t>
      </w:r>
      <w:r w:rsidR="002A166D" w:rsidRPr="006259E7">
        <w:rPr>
          <w:rFonts w:ascii="Georgia" w:hAnsi="Georgia" w:cs="Georgia"/>
          <w:spacing w:val="0"/>
          <w:sz w:val="22"/>
          <w:szCs w:val="22"/>
          <w:lang w:val="it-IT"/>
        </w:rPr>
        <w:t xml:space="preserve"> </w:t>
      </w:r>
      <w:r w:rsidR="002A166D"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drawing>
          <wp:inline distT="0" distB="0" distL="0" distR="0" wp14:anchorId="779308AF" wp14:editId="5EC11C4E">
            <wp:extent cx="2095997" cy="1708666"/>
            <wp:effectExtent l="19050" t="0" r="0" b="0"/>
            <wp:docPr id="301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5" cy="17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6D" w:rsidRPr="006259E7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2A166D" w:rsidRPr="006259E7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Potete finire l'esercizio discutendo le seguenti domande con i partecipanti: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Default="00411709" w:rsidP="00411709">
      <w:pPr>
        <w:pStyle w:val="Tussenkopjes"/>
        <w:numPr>
          <w:ilvl w:val="0"/>
          <w:numId w:val="25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Perché ci sono più tipi di alimenti nelle sezioni inferiori della piramide e solo 1 nella sezione superiore?</w:t>
      </w:r>
    </w:p>
    <w:p w:rsidR="00411709" w:rsidRDefault="00411709" w:rsidP="00411709">
      <w:pPr>
        <w:pStyle w:val="Tussenkopjes"/>
        <w:numPr>
          <w:ilvl w:val="0"/>
          <w:numId w:val="25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Quali 5 tipi di alimenti abbiamo scartato? Perché?</w:t>
      </w:r>
    </w:p>
    <w:p w:rsidR="00411709" w:rsidRPr="00411709" w:rsidRDefault="00411709" w:rsidP="00411709">
      <w:pPr>
        <w:pStyle w:val="Tussenkopjes"/>
        <w:numPr>
          <w:ilvl w:val="0"/>
          <w:numId w:val="25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Potreste trovare altri esempi di cibi </w:t>
      </w:r>
      <w:r>
        <w:rPr>
          <w:rFonts w:ascii="Georgia" w:hAnsi="Georgia" w:cs="Georgia"/>
          <w:spacing w:val="0"/>
          <w:sz w:val="22"/>
          <w:szCs w:val="22"/>
          <w:lang w:val="it-IT"/>
        </w:rPr>
        <w:t>non salutari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come i 5 che abbiamo scartato? Quanti cibi </w:t>
      </w:r>
      <w:r>
        <w:rPr>
          <w:rFonts w:ascii="Georgia" w:hAnsi="Georgia" w:cs="Georgia"/>
          <w:spacing w:val="0"/>
          <w:sz w:val="22"/>
          <w:szCs w:val="22"/>
          <w:lang w:val="it-IT"/>
        </w:rPr>
        <w:t>non salutari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hai mangiato nell'ultima settimana?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5D5695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Nota: Le tabelle e le figure mostrate in questa pagina sono incluse in dimensioni maggiori nelle pagine seguenti.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it-IT"/>
        </w:rPr>
      </w:pPr>
    </w:p>
    <w:p w:rsidR="00FC14B1" w:rsidRPr="00411709" w:rsidRDefault="00B913AF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Steps</w:t>
      </w:r>
      <w:r w:rsidR="00EB5AF8"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:</w:t>
      </w:r>
    </w:p>
    <w:p w:rsidR="00FC14B1" w:rsidRPr="00411709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 xml:space="preserve">1. 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L'esercizio può iniziare con questi 2 esempi: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Default="00411709" w:rsidP="00411709">
      <w:pPr>
        <w:pStyle w:val="Tussenkopjes"/>
        <w:numPr>
          <w:ilvl w:val="0"/>
          <w:numId w:val="26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Come mostrato nella tabella, l'alimento numero 15 -le torte- dovrebbe essere messo nella sezione a, in cima alla piramide, perché è un alimento che dovrebbe essere mangiato raramente.</w:t>
      </w:r>
    </w:p>
    <w:p w:rsidR="00A4777B" w:rsidRPr="00411709" w:rsidRDefault="00411709" w:rsidP="00411709">
      <w:pPr>
        <w:pStyle w:val="Tussenkopjes"/>
        <w:numPr>
          <w:ilvl w:val="0"/>
          <w:numId w:val="26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L'alimento numero 7 -barrette di cioccolato- è uno dei 5 alimenti che non possiamo usare e che deve es</w:t>
      </w:r>
      <w:r>
        <w:rPr>
          <w:rFonts w:ascii="Georgia" w:hAnsi="Georgia" w:cs="Georgia"/>
          <w:spacing w:val="0"/>
          <w:sz w:val="22"/>
          <w:szCs w:val="22"/>
          <w:lang w:val="it-IT"/>
        </w:rPr>
        <w:t>sere cancellato perché non è salutare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. La tabella include 5 ti</w:t>
      </w:r>
      <w:r>
        <w:rPr>
          <w:rFonts w:ascii="Georgia" w:hAnsi="Georgia" w:cs="Georgia"/>
          <w:spacing w:val="0"/>
          <w:sz w:val="22"/>
          <w:szCs w:val="22"/>
          <w:lang w:val="it-IT"/>
        </w:rPr>
        <w:t>pi di alimenti che non sono salutari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, e che cercheremo di identificare alla fine dell'esercizio.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cr/>
      </w:r>
    </w:p>
    <w:p w:rsidR="00157845" w:rsidRPr="002F1535" w:rsidRDefault="00FC14B1" w:rsidP="00FC14B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noProof/>
          <w:spacing w:val="0"/>
          <w:sz w:val="22"/>
          <w:szCs w:val="22"/>
          <w:lang w:val="it-IT" w:eastAsia="it-IT"/>
        </w:rPr>
        <w:lastRenderedPageBreak/>
        <w:drawing>
          <wp:inline distT="0" distB="0" distL="0" distR="0" wp14:anchorId="3167CA8F" wp14:editId="75D28AD7">
            <wp:extent cx="3892992" cy="3228230"/>
            <wp:effectExtent l="19050" t="0" r="0" b="0"/>
            <wp:docPr id="299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0" cy="32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2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. Ora cercheremo i 2 alimenti che vanno nella sezione b (yogurt e formaggio).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3.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Ora cercheremo i 3 alimenti che dovrebbero andare nella sezione c (pesce, carne e fagioli).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4.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Ora cercheremo 3 immagini di verdure che vanno nella sezione d.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5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>. Ora cercheremo 3 immagini di frutta, che andranno nella sezione e.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6.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Ora cercheremo i 5 tipi di cibo che vanno nella sezione f (pane, riso, cereali, pasta e patate).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7.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Cerca 2 bevande senza zuccheri aggiunti (acqua e limonata) che andranno nella sezione g, alla base della piramide.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it-IT"/>
        </w:rPr>
      </w:pP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411709">
        <w:rPr>
          <w:rFonts w:ascii="Georgia" w:hAnsi="Georgia" w:cs="Georgia"/>
          <w:b/>
          <w:spacing w:val="0"/>
          <w:sz w:val="22"/>
          <w:szCs w:val="22"/>
          <w:lang w:val="it-IT"/>
        </w:rPr>
        <w:t>8.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Infine, cerca i 5 tipi di alimenti </w:t>
      </w:r>
      <w:r>
        <w:rPr>
          <w:rFonts w:ascii="Georgia" w:hAnsi="Georgia" w:cs="Georgia"/>
          <w:spacing w:val="0"/>
          <w:sz w:val="22"/>
          <w:szCs w:val="22"/>
          <w:lang w:val="it-IT"/>
        </w:rPr>
        <w:t>non salutari</w:t>
      </w: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 che devono essere cancellati e rimanere fuori dalla nostra piramide e dal nostro menu ideale (hamburger, barretta di cioccolato, patatine, hot dog e bevanda a base di cola zuccherata). </w:t>
      </w:r>
    </w:p>
    <w:p w:rsidR="00411709" w:rsidRPr="00411709" w:rsidRDefault="00411709" w:rsidP="00411709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259E7" w:rsidRDefault="00411709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6259E7">
        <w:rPr>
          <w:rFonts w:ascii="Georgia" w:hAnsi="Georgia" w:cs="Georgia"/>
          <w:b/>
          <w:spacing w:val="0"/>
          <w:sz w:val="22"/>
          <w:szCs w:val="22"/>
          <w:lang w:val="it-IT"/>
        </w:rPr>
        <w:t>9.</w:t>
      </w:r>
      <w:r w:rsidRPr="006259E7">
        <w:rPr>
          <w:rFonts w:ascii="Georgia" w:hAnsi="Georgia" w:cs="Georgia"/>
          <w:spacing w:val="0"/>
          <w:sz w:val="22"/>
          <w:szCs w:val="22"/>
          <w:lang w:val="it-IT"/>
        </w:rPr>
        <w:t xml:space="preserve"> Dibattito.</w:t>
      </w:r>
    </w:p>
    <w:p w:rsidR="00883DA7" w:rsidRPr="006259E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259E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259E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6259E7" w:rsidRDefault="00411709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6259E7" w:rsidRDefault="00411709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411709" w:rsidRPr="006259E7" w:rsidRDefault="00411709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72289C" w:rsidRPr="002F1535" w:rsidRDefault="00411709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411709">
        <w:rPr>
          <w:rFonts w:ascii="Georgia" w:hAnsi="Georgia" w:cs="Georgia"/>
          <w:spacing w:val="0"/>
          <w:sz w:val="22"/>
          <w:szCs w:val="22"/>
          <w:lang w:val="it-IT"/>
        </w:rPr>
        <w:t xml:space="preserve">Qui sotto troverete la piramide completata e la tabella con i 5 alimenti che devono essere cancellati. Esempi e modelli non risolti sono nelle pagine successive perché i partecipanti li compilino. </w:t>
      </w:r>
      <w:r w:rsidRPr="00411709">
        <w:rPr>
          <w:rFonts w:ascii="Georgia" w:hAnsi="Georgia" w:cs="Georgia"/>
          <w:spacing w:val="0"/>
          <w:sz w:val="22"/>
          <w:szCs w:val="22"/>
          <w:lang w:val="en-GB"/>
        </w:rPr>
        <w:t>Le immagini possono essere stampate.</w:t>
      </w:r>
    </w:p>
    <w:bookmarkStart w:id="5" w:name="_Hlk55903052"/>
    <w:bookmarkEnd w:id="5"/>
    <w:p w:rsidR="0072289C" w:rsidRPr="002F1535" w:rsidRDefault="00B54192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255178" wp14:editId="17B329B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6080" cy="577215"/>
                <wp:effectExtent l="9525" t="9525" r="13970" b="762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805" w:rsidRPr="006C3581" w:rsidRDefault="006E6805">
                            <w:pPr>
                              <w:rPr>
                                <w:rFonts w:ascii="Georgia" w:hAnsi="Georgia"/>
                                <w:lang w:val="it-IT"/>
                              </w:rPr>
                            </w:pPr>
                            <w:r w:rsidRPr="006C3581">
                              <w:rPr>
                                <w:rFonts w:ascii="Georgia" w:hAnsi="Georgia"/>
                                <w:b/>
                                <w:lang w:val="it-IT"/>
                              </w:rPr>
                              <w:t xml:space="preserve">Nota: </w:t>
                            </w:r>
                            <w:r w:rsidRPr="006C3581">
                              <w:rPr>
                                <w:rFonts w:ascii="Georgia" w:hAnsi="Georgia"/>
                                <w:lang w:val="it-IT"/>
                              </w:rPr>
                              <w:t>Potete anche stampare la piramide e i tipi di cibo, ritagliarli e far mettere agli utenti ogni tipo di cibo nella sezione corrispondente della piramide.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0;width:330.4pt;height:45.45pt;z-index:2517422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PFKQIAAFEEAAAOAAAAZHJzL2Uyb0RvYy54bWysVMmO2zAMvRfoPwi6N16aTBIjzmCaaYoC&#10;0wWY6QfIsmwL1VZJiZ1+/VCyk6bbpagPAilSj+Qj6c3tIAU6Muu4ViXOZilGTFFdc9WW+MvT/tUK&#10;I+eJqonQipX4xBy+3b58selNwXLdaVEziwBEuaI3Je68N0WSONoxSdxMG6bA2GgriQfVtkltSQ/o&#10;UiR5mt4kvba1sZoy5+D2fjTibcRvGkb9p6ZxzCNRYsjNx9PGswpnst2QorXEdJxOaZB/yEISriDo&#10;BeqeeIIOlv8GJTm12unGz6iWiW4aTlmsAarJ0l+qeeyIYbEWIMeZC03u/8HSj8fPFvG6xK8xUkRC&#10;i57Y4NEbPaB8HujpjSvA69GAnx/gHtocS3XmQdOvDim964hq2Z21uu8YqSG9LLxMrp6OOC6AVP0H&#10;XUMccvA6Ag2NlYE7YAMBOrTpdGlNyIXC5Txb36QrMFGwLZbLPFvEEKQ4vzbW+XdMSxSEEltofUQn&#10;xwfnQzakOLuEYE4LXu+5EFGxbbUTFh0JjMk+fhP6T25Cob7E60W+GAn4K0Qavz9BSO5h3gWXJV5d&#10;nEgRaHur6jiNnnAxypCyUBOPgbqRRD9Uw9SXStcnYNTqca5hD0HotP2OUQ8zXWL37UAsw0i8V9CV&#10;dTafhyWIynyxzEGx15bq2kIUBagSe4xGcefHxTkYy9sOIp3n4A46ueeR5NDyMaspb5jbyP20Y2Ex&#10;rvXo9eNPsH0GAAD//wMAUEsDBBQABgAIAAAAIQAUs4UD2gAAAAQBAAAPAAAAZHJzL2Rvd25yZXYu&#10;eG1sTI/BbsIwEETvlfgHa5F6QcVuK6KSxkEtEqeeSOndxNskIl4H20D4+257KZeRVrOaeVOsRteL&#10;M4bYedLwOFcgkGpvO2o07D43Dy8gYjJkTe8JNVwxwqqc3BUmt/5CWzxXqREcQjE3GtqUhlzKWLfo&#10;TJz7AYm9bx+cSXyGRtpgLhzuevmkVCad6YgbWjPgusX6UJ2chuxYPc8+vuyMttfNe6jdwq53C63v&#10;p+PbK4iEY/p/hl98RoeSmfb+RDaKXgMPSX/KXpYpnrHXsFRLkGUhb+HLHwAAAP//AwBQSwECLQAU&#10;AAYACAAAACEAtoM4kv4AAADhAQAAEwAAAAAAAAAAAAAAAAAAAAAAW0NvbnRlbnRfVHlwZXNdLnht&#10;bFBLAQItABQABgAIAAAAIQA4/SH/1gAAAJQBAAALAAAAAAAAAAAAAAAAAC8BAABfcmVscy8ucmVs&#10;c1BLAQItABQABgAIAAAAIQDLloPFKQIAAFEEAAAOAAAAAAAAAAAAAAAAAC4CAABkcnMvZTJvRG9j&#10;LnhtbFBLAQItABQABgAIAAAAIQAUs4UD2gAAAAQBAAAPAAAAAAAAAAAAAAAAAIMEAABkcnMvZG93&#10;bnJldi54bWxQSwUGAAAAAAQABADzAAAAigUAAAAA&#10;">
                <v:textbox style="mso-fit-shape-to-text:t">
                  <w:txbxContent>
                    <w:p w:rsidR="006E6805" w:rsidRPr="006C3581" w:rsidRDefault="006E6805">
                      <w:pPr>
                        <w:rPr>
                          <w:rFonts w:ascii="Georgia" w:hAnsi="Georgia"/>
                          <w:lang w:val="it-IT"/>
                        </w:rPr>
                      </w:pPr>
                      <w:r w:rsidRPr="006C3581">
                        <w:rPr>
                          <w:rFonts w:ascii="Georgia" w:hAnsi="Georgia"/>
                          <w:b/>
                          <w:lang w:val="it-IT"/>
                        </w:rPr>
                        <w:t xml:space="preserve">Nota: </w:t>
                      </w:r>
                      <w:r w:rsidRPr="006C3581">
                        <w:rPr>
                          <w:rFonts w:ascii="Georgia" w:hAnsi="Georgia"/>
                          <w:lang w:val="it-IT"/>
                        </w:rPr>
                        <w:t>Potete anche stampare la piramide e i tipi di cibo, ritagliarli e far mettere agli utenti ogni tipo di cibo nella sezione corrispondente della piramide.</w:t>
                      </w:r>
                    </w:p>
                  </w:txbxContent>
                </v:textbox>
              </v:shape>
            </w:pict>
          </mc:Fallback>
        </mc:AlternateContent>
      </w: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72289C" w:rsidRPr="002F1535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9B564B" w:rsidRPr="002F1535" w:rsidRDefault="009B564B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34263F" w:rsidRPr="002F1535" w:rsidRDefault="006C358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>
        <w:rPr>
          <w:rFonts w:ascii="Georgia" w:hAnsi="Georgia" w:cs="Georgia"/>
          <w:b/>
          <w:spacing w:val="0"/>
          <w:sz w:val="22"/>
          <w:szCs w:val="22"/>
          <w:lang w:val="en-GB"/>
        </w:rPr>
        <w:t>Risposte</w:t>
      </w:r>
    </w:p>
    <w:p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lastRenderedPageBreak/>
        <w:drawing>
          <wp:inline distT="0" distB="0" distL="0" distR="0" wp14:anchorId="4F53D8AC" wp14:editId="5EAC291B">
            <wp:extent cx="4295337" cy="2772460"/>
            <wp:effectExtent l="19050" t="0" r="0" b="0"/>
            <wp:docPr id="285" name="Imagen 26" descr="C:\Users\USUARI\Desktop\Tabla alimentos etiquet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\Desktop\Tabla alimentos etiquetad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4" cy="27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B25DC2" w:rsidRPr="002F1535" w:rsidRDefault="006C358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>
        <w:rPr>
          <w:rFonts w:ascii="Georgia" w:hAnsi="Georgia" w:cs="Georgia"/>
          <w:b/>
          <w:spacing w:val="0"/>
          <w:sz w:val="22"/>
          <w:szCs w:val="22"/>
          <w:lang w:val="en-GB"/>
        </w:rPr>
        <w:t xml:space="preserve">Risposte </w:t>
      </w:r>
    </w:p>
    <w:p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4263F" w:rsidRPr="002F1535" w:rsidRDefault="009250B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lastRenderedPageBreak/>
        <w:drawing>
          <wp:inline distT="0" distB="0" distL="0" distR="0" wp14:anchorId="0DB1DCDC" wp14:editId="7B72948C">
            <wp:extent cx="4237167" cy="4593945"/>
            <wp:effectExtent l="19050" t="0" r="0" b="0"/>
            <wp:docPr id="286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Pr="006C3581" w:rsidRDefault="0034263F" w:rsidP="00745C1C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53031" w:rsidRPr="006C3581" w:rsidRDefault="006C3581" w:rsidP="0068289D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it-IT"/>
        </w:rPr>
      </w:pPr>
      <w:r w:rsidRPr="006C3581">
        <w:rPr>
          <w:rFonts w:ascii="Georgia" w:hAnsi="Georgia" w:cs="Georgia"/>
          <w:b/>
          <w:spacing w:val="0"/>
          <w:sz w:val="22"/>
          <w:szCs w:val="22"/>
          <w:lang w:val="it-IT"/>
        </w:rPr>
        <w:t>Esempio per insegnare l'esercizio ai partecipanti</w:t>
      </w:r>
    </w:p>
    <w:p w:rsidR="00853031" w:rsidRPr="006C358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C3581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C3581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lang w:val="it-IT" w:eastAsia="it-IT"/>
        </w:rPr>
        <w:lastRenderedPageBreak/>
        <w:drawing>
          <wp:inline distT="0" distB="0" distL="0" distR="0" wp14:anchorId="75B9BAA3" wp14:editId="713A021D">
            <wp:extent cx="4239260" cy="3521976"/>
            <wp:effectExtent l="19050" t="0" r="8890" b="0"/>
            <wp:docPr id="290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5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12" w:rsidRPr="002F1535" w:rsidRDefault="00895912" w:rsidP="00FF2662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FF2662" w:rsidRPr="006C3581" w:rsidRDefault="00F50A41" w:rsidP="006C35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it-IT"/>
        </w:rPr>
      </w:pPr>
      <w:r w:rsidRPr="006C3581">
        <w:rPr>
          <w:rFonts w:ascii="Georgia" w:hAnsi="Georgia" w:cs="Georgia"/>
          <w:b/>
          <w:spacing w:val="0"/>
          <w:sz w:val="22"/>
          <w:szCs w:val="22"/>
          <w:lang w:val="it-IT"/>
        </w:rPr>
        <w:t xml:space="preserve">      </w:t>
      </w:r>
      <w:r w:rsidR="006C3581" w:rsidRPr="006C3581">
        <w:rPr>
          <w:rFonts w:ascii="Georgia" w:hAnsi="Georgia" w:cs="Georgia"/>
          <w:b/>
          <w:spacing w:val="0"/>
          <w:sz w:val="22"/>
          <w:szCs w:val="22"/>
          <w:lang w:val="it-IT"/>
        </w:rPr>
        <w:t>Esempio per insegnare l'esercizio ai partecipanti</w:t>
      </w:r>
    </w:p>
    <w:p w:rsidR="00883DA7" w:rsidRPr="006C3581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C3581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83DA7" w:rsidRPr="006C3581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6C3581" w:rsidRPr="006C3581" w:rsidRDefault="006C358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95912" w:rsidRPr="006C3581" w:rsidRDefault="00895912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95912" w:rsidRPr="006C3581" w:rsidRDefault="00895912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53031" w:rsidRPr="006C358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it-IT" w:eastAsia="it-IT"/>
        </w:rPr>
        <w:lastRenderedPageBreak/>
        <w:drawing>
          <wp:inline distT="0" distB="0" distL="0" distR="0" wp14:anchorId="596FF8F6" wp14:editId="37AEDAE5">
            <wp:extent cx="4598557" cy="3996000"/>
            <wp:effectExtent l="19050" t="0" r="0" b="0"/>
            <wp:docPr id="291" name="Imagen 32" descr="C:\Users\USUARI\Desktop\Otro ej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\Desktop\Otro ejempl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1" cy="400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  <w:sectPr w:rsidR="009C4514" w:rsidRPr="002F1535" w:rsidSect="00853031">
          <w:type w:val="continuous"/>
          <w:pgSz w:w="17180" w:h="12247" w:orient="landscape"/>
          <w:pgMar w:top="1701" w:right="1418" w:bottom="1843" w:left="1701" w:header="720" w:footer="794" w:gutter="0"/>
          <w:cols w:num="2" w:space="709"/>
          <w:docGrid w:linePitch="360"/>
        </w:sectPr>
      </w:pPr>
    </w:p>
    <w:p w:rsidR="00BC41FD" w:rsidRPr="006C3581" w:rsidRDefault="006C3581" w:rsidP="00BC41FD">
      <w:pPr>
        <w:spacing w:line="240" w:lineRule="auto"/>
        <w:jc w:val="center"/>
        <w:rPr>
          <w:rFonts w:ascii="Georgia" w:hAnsi="Georgia" w:cs="Georgia"/>
          <w:color w:val="000000"/>
          <w:sz w:val="16"/>
          <w:szCs w:val="16"/>
          <w:lang w:val="it-IT" w:eastAsia="nl-NL"/>
        </w:rPr>
      </w:pPr>
      <w:r w:rsidRPr="006C3581">
        <w:rPr>
          <w:rFonts w:ascii="Georgia" w:hAnsi="Georgia" w:cs="Georgia"/>
          <w:b/>
          <w:lang w:val="it-IT"/>
        </w:rPr>
        <w:lastRenderedPageBreak/>
        <w:t>La tabella 1 può essere stampata o condivisa su uno schermo. I partecipanti possono fare la piramide basata su questi tipi di cibo.</w:t>
      </w:r>
    </w:p>
    <w:tbl>
      <w:tblPr>
        <w:tblStyle w:val="Grigliatabella"/>
        <w:tblW w:w="1225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2"/>
        <w:gridCol w:w="2042"/>
        <w:gridCol w:w="2042"/>
        <w:gridCol w:w="2042"/>
        <w:gridCol w:w="2042"/>
        <w:gridCol w:w="2043"/>
      </w:tblGrid>
      <w:tr w:rsidR="00B97010" w:rsidRPr="002F1535" w:rsidTr="00B938E5">
        <w:trPr>
          <w:jc w:val="center"/>
        </w:trPr>
        <w:tc>
          <w:tcPr>
            <w:tcW w:w="12253" w:type="dxa"/>
            <w:gridSpan w:val="6"/>
            <w:shd w:val="clear" w:color="auto" w:fill="FFFFFF" w:themeFill="background1"/>
          </w:tcPr>
          <w:p w:rsidR="00B97010" w:rsidRPr="002F1535" w:rsidRDefault="006C3581" w:rsidP="00090222">
            <w:pPr>
              <w:spacing w:line="240" w:lineRule="auto"/>
              <w:jc w:val="center"/>
              <w:rPr>
                <w:rFonts w:ascii="Georgia" w:hAnsi="Georgia" w:cs="Georgia"/>
                <w:b/>
                <w:sz w:val="28"/>
                <w:szCs w:val="28"/>
                <w:lang w:val="en-GB"/>
              </w:rPr>
            </w:pPr>
            <w:r>
              <w:rPr>
                <w:rFonts w:ascii="Georgia" w:hAnsi="Georgia" w:cs="Georgia"/>
                <w:b/>
                <w:sz w:val="28"/>
                <w:szCs w:val="28"/>
                <w:lang w:val="en-GB"/>
              </w:rPr>
              <w:t>Tabella 1</w:t>
            </w:r>
            <w:r w:rsidR="00B062BA" w:rsidRPr="002F1535">
              <w:rPr>
                <w:rFonts w:ascii="Georgia" w:hAnsi="Georgia" w:cs="Georgia"/>
                <w:b/>
                <w:sz w:val="28"/>
                <w:szCs w:val="28"/>
                <w:lang w:val="en-GB"/>
              </w:rPr>
              <w:t xml:space="preserve">. </w:t>
            </w:r>
            <w:r>
              <w:rPr>
                <w:rFonts w:ascii="Georgia" w:hAnsi="Georgia" w:cs="Georgia"/>
                <w:b/>
                <w:sz w:val="28"/>
                <w:szCs w:val="28"/>
                <w:lang w:val="en-GB"/>
              </w:rPr>
              <w:t>Tipi di cibo</w:t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6</w:t>
            </w:r>
          </w:p>
        </w:tc>
      </w:tr>
      <w:tr w:rsidR="003A3838" w:rsidRPr="002F1535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4A1061C0" wp14:editId="7182E56E">
                  <wp:extent cx="1081546" cy="828000"/>
                  <wp:effectExtent l="19050" t="0" r="4304" b="0"/>
                  <wp:docPr id="243" name="Imagen 3" descr="C:\Users\jose.gil\Downloads\bananas-370071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45A88F44" wp14:editId="6E8D0987">
                  <wp:extent cx="1081546" cy="828000"/>
                  <wp:effectExtent l="19050" t="0" r="4304" b="0"/>
                  <wp:docPr id="244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33B37A7A" wp14:editId="076E6CAC">
                  <wp:extent cx="1083451" cy="828000"/>
                  <wp:effectExtent l="19050" t="0" r="2399" b="0"/>
                  <wp:docPr id="273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it-IT" w:eastAsia="it-IT"/>
              </w:rPr>
              <w:drawing>
                <wp:inline distT="0" distB="0" distL="0" distR="0" wp14:anchorId="324BA780" wp14:editId="1B65A900">
                  <wp:extent cx="1083451" cy="828000"/>
                  <wp:effectExtent l="19050" t="0" r="2399" b="0"/>
                  <wp:docPr id="280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26113420" wp14:editId="7D098244">
                  <wp:extent cx="1083452" cy="828000"/>
                  <wp:effectExtent l="19050" t="0" r="2398" b="0"/>
                  <wp:docPr id="276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70D77851" wp14:editId="152FA0F5">
                  <wp:extent cx="1083451" cy="828000"/>
                  <wp:effectExtent l="19050" t="0" r="2399" b="0"/>
                  <wp:docPr id="248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7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8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11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12</w:t>
            </w:r>
          </w:p>
        </w:tc>
      </w:tr>
      <w:tr w:rsidR="003A3838" w:rsidRPr="002F1535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5F3E8F46" wp14:editId="7E0B5A13">
                  <wp:extent cx="1083451" cy="828000"/>
                  <wp:effectExtent l="19050" t="0" r="2399" b="0"/>
                  <wp:docPr id="249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it-IT" w:eastAsia="it-IT"/>
              </w:rPr>
              <w:drawing>
                <wp:inline distT="0" distB="0" distL="0" distR="0" wp14:anchorId="148B8F74" wp14:editId="490B150E">
                  <wp:extent cx="1083451" cy="828000"/>
                  <wp:effectExtent l="19050" t="0" r="2399" b="0"/>
                  <wp:docPr id="278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it-IT" w:eastAsia="it-IT"/>
              </w:rPr>
              <w:drawing>
                <wp:inline distT="0" distB="0" distL="0" distR="0" wp14:anchorId="4933919A" wp14:editId="5A65A0C7">
                  <wp:extent cx="1083451" cy="828000"/>
                  <wp:effectExtent l="19050" t="0" r="2399" b="0"/>
                  <wp:docPr id="251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07D5D859" wp14:editId="31D990F2">
                  <wp:extent cx="1083451" cy="828000"/>
                  <wp:effectExtent l="19050" t="0" r="2399" b="0"/>
                  <wp:docPr id="281" name="Imagen 15" descr="C:\Users\USUARI\Downloads\hot-dog-533792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\Downloads\hot-dog-53379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029A59C0" wp14:editId="7671D950">
                  <wp:extent cx="1083452" cy="828000"/>
                  <wp:effectExtent l="19050" t="0" r="2398" b="0"/>
                  <wp:docPr id="274" name="Imagen 13" descr="C:\Users\USUARI\Downloads\burger-396299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\Downloads\burger-396299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08AAC59C" wp14:editId="1A6B9950">
                  <wp:extent cx="1083451" cy="828000"/>
                  <wp:effectExtent l="19050" t="0" r="2399" b="0"/>
                  <wp:docPr id="254" name="Imagen 11" descr="C:\Users\USUARI\Downloads\cereals-12362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cereals-12362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13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14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15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16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17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18</w:t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2CE548E9" wp14:editId="732AEAFB">
                  <wp:extent cx="1081546" cy="824089"/>
                  <wp:effectExtent l="19050" t="0" r="4304" b="0"/>
                  <wp:docPr id="255" name="Imagen 2" descr="C:\Users\jose.gil\Downloads\vegetables-123825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it-IT" w:eastAsia="it-IT"/>
              </w:rPr>
              <w:drawing>
                <wp:inline distT="0" distB="0" distL="0" distR="0" wp14:anchorId="5085A54E" wp14:editId="32238092">
                  <wp:extent cx="1083451" cy="828000"/>
                  <wp:effectExtent l="19050" t="0" r="2399" b="0"/>
                  <wp:docPr id="25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it-IT" w:eastAsia="it-IT"/>
              </w:rPr>
              <w:drawing>
                <wp:inline distT="0" distB="0" distL="0" distR="0" wp14:anchorId="170835B6" wp14:editId="31014456">
                  <wp:extent cx="1083451" cy="828000"/>
                  <wp:effectExtent l="19050" t="0" r="2399" b="0"/>
                  <wp:docPr id="282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18A75A15" wp14:editId="67378C00">
                  <wp:extent cx="1083451" cy="828000"/>
                  <wp:effectExtent l="19050" t="0" r="2399" b="0"/>
                  <wp:docPr id="25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5902DAED" wp14:editId="5D95AAC2">
                  <wp:extent cx="1083452" cy="828000"/>
                  <wp:effectExtent l="19050" t="0" r="2398" b="0"/>
                  <wp:docPr id="284" name="Imagen 25" descr="C:\Users\USUARI\Downloads\chips-potatoes-14181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ARI\Downloads\chips-potatoes-1418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1C0137" w:rsidP="001C0137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51C4CD8F" wp14:editId="060ED52C">
                  <wp:extent cx="1083451" cy="828000"/>
                  <wp:effectExtent l="19050" t="0" r="2399" b="0"/>
                  <wp:docPr id="283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21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</w:tr>
      <w:tr w:rsidR="003A3838" w:rsidRPr="002F1535" w:rsidTr="004A19C2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3A3838" w:rsidP="004A19C2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it-IT" w:eastAsia="it-IT"/>
              </w:rPr>
              <w:drawing>
                <wp:anchor distT="0" distB="0" distL="114300" distR="114300" simplePos="0" relativeHeight="251778048" behindDoc="0" locked="0" layoutInCell="1" allowOverlap="1" wp14:anchorId="0214B3E2" wp14:editId="6F458FBC">
                  <wp:simplePos x="1588206" y="5520267"/>
                  <wp:positionH relativeFrom="margin">
                    <wp:posOffset>32385</wp:posOffset>
                  </wp:positionH>
                  <wp:positionV relativeFrom="margin">
                    <wp:posOffset>123825</wp:posOffset>
                  </wp:positionV>
                  <wp:extent cx="1087120" cy="778510"/>
                  <wp:effectExtent l="19050" t="0" r="0" b="0"/>
                  <wp:wrapSquare wrapText="bothSides"/>
                  <wp:docPr id="26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5AA806B3" wp14:editId="7B15E50E">
                  <wp:extent cx="1083451" cy="828000"/>
                  <wp:effectExtent l="19050" t="0" r="2399" b="0"/>
                  <wp:docPr id="26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120136BC" wp14:editId="539D8C75">
                  <wp:extent cx="1083451" cy="828000"/>
                  <wp:effectExtent l="19050" t="0" r="2399" b="0"/>
                  <wp:docPr id="270" name="Imagen 10" descr="C:\Users\USUARI\Downloads\tangerines-172163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tangerines-172163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5E224D41" wp14:editId="64FA8DE7">
                  <wp:extent cx="1083451" cy="828000"/>
                  <wp:effectExtent l="19050" t="0" r="2399" b="0"/>
                  <wp:docPr id="26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7B22C835" wp14:editId="00678BAC">
                  <wp:extent cx="1083452" cy="828000"/>
                  <wp:effectExtent l="19050" t="0" r="2398" b="0"/>
                  <wp:docPr id="265" name="Imagen 12" descr="C:\Users\USUARI\Downloads\lemonade-357108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lemonade-357108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it-IT" w:eastAsia="it-IT"/>
              </w:rPr>
              <w:drawing>
                <wp:inline distT="0" distB="0" distL="0" distR="0" wp14:anchorId="1F66070D" wp14:editId="28292EBB">
                  <wp:extent cx="1083451" cy="828000"/>
                  <wp:effectExtent l="19050" t="0" r="2399" b="0"/>
                  <wp:docPr id="266" name="Imagen 9" descr="C:\Users\USUARI\Downloads\vegetables-5739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vegetables-5739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DC2" w:rsidRDefault="006C3581" w:rsidP="00126F75">
      <w:pPr>
        <w:spacing w:line="240" w:lineRule="auto"/>
        <w:jc w:val="center"/>
        <w:rPr>
          <w:rFonts w:ascii="Georgia" w:hAnsi="Georgia" w:cs="Georgia"/>
          <w:b/>
          <w:lang w:val="it-IT"/>
        </w:rPr>
      </w:pPr>
      <w:r w:rsidRPr="006C3581">
        <w:rPr>
          <w:rFonts w:ascii="Georgia" w:hAnsi="Georgia" w:cs="Georgia"/>
          <w:b/>
          <w:lang w:val="it-IT"/>
        </w:rPr>
        <w:t>Piramide vuota da stampare o proiettare su uno schermo per far fare l'esercizio al gruppo</w:t>
      </w:r>
    </w:p>
    <w:p w:rsidR="006C3581" w:rsidRPr="006C3581" w:rsidRDefault="006C3581" w:rsidP="00126F75">
      <w:pPr>
        <w:spacing w:line="240" w:lineRule="auto"/>
        <w:jc w:val="center"/>
        <w:rPr>
          <w:rFonts w:ascii="Georgia" w:hAnsi="Georgia" w:cs="Georgia"/>
          <w:b/>
          <w:sz w:val="28"/>
          <w:szCs w:val="28"/>
          <w:lang w:val="it-IT"/>
        </w:rPr>
      </w:pPr>
    </w:p>
    <w:p w:rsidR="00B25DC2" w:rsidRPr="002F1535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it-IT" w:eastAsia="it-IT"/>
        </w:rPr>
        <w:lastRenderedPageBreak/>
        <w:drawing>
          <wp:inline distT="0" distB="0" distL="0" distR="0" wp14:anchorId="4EF275DA" wp14:editId="46A015B2">
            <wp:extent cx="8265871" cy="4657819"/>
            <wp:effectExtent l="19050" t="0" r="1829" b="0"/>
            <wp:docPr id="294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86" cy="465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24" w:rsidRPr="002F1535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:rsidR="00F47F24" w:rsidRPr="002F1535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:rsidR="00F47F24" w:rsidRPr="006C3581" w:rsidRDefault="006C3581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it-IT"/>
        </w:rPr>
      </w:pPr>
      <w:r w:rsidRPr="006C3581">
        <w:rPr>
          <w:rFonts w:ascii="Georgia" w:hAnsi="Georgia" w:cs="Georgia"/>
          <w:b/>
          <w:sz w:val="24"/>
          <w:szCs w:val="24"/>
          <w:lang w:val="it-IT"/>
        </w:rPr>
        <w:t>Piramide completa con i tipi di cibo</w:t>
      </w:r>
    </w:p>
    <w:p w:rsidR="00FF2662" w:rsidRPr="006C3581" w:rsidRDefault="00FF266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it-IT"/>
        </w:rPr>
      </w:pPr>
    </w:p>
    <w:p w:rsidR="00F47F24" w:rsidRPr="002F1535" w:rsidRDefault="002A166D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it-IT" w:eastAsia="it-IT"/>
        </w:rPr>
        <w:lastRenderedPageBreak/>
        <w:drawing>
          <wp:inline distT="0" distB="0" distL="0" distR="0" wp14:anchorId="066D1DEB" wp14:editId="23216217">
            <wp:extent cx="7530881" cy="4802588"/>
            <wp:effectExtent l="19050" t="0" r="0" b="0"/>
            <wp:docPr id="300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50" cy="481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24" w:rsidRPr="002F1535" w:rsidRDefault="00F47F24" w:rsidP="006259E7">
      <w:pPr>
        <w:spacing w:line="240" w:lineRule="auto"/>
        <w:rPr>
          <w:rFonts w:ascii="Georgia" w:hAnsi="Georgia" w:cs="Georgia"/>
          <w:sz w:val="28"/>
          <w:szCs w:val="28"/>
          <w:lang w:val="en-GB"/>
        </w:rPr>
        <w:sectPr w:rsidR="00F47F24" w:rsidRPr="002F1535" w:rsidSect="00853031">
          <w:type w:val="continuous"/>
          <w:pgSz w:w="17180" w:h="12247" w:orient="landscape"/>
          <w:pgMar w:top="1701" w:right="1418" w:bottom="1843" w:left="1701" w:header="720" w:footer="794" w:gutter="0"/>
          <w:cols w:space="709"/>
          <w:docGrid w:linePitch="360"/>
        </w:sectPr>
      </w:pPr>
    </w:p>
    <w:bookmarkEnd w:id="0"/>
    <w:bookmarkEnd w:id="1"/>
    <w:bookmarkEnd w:id="2"/>
    <w:bookmarkEnd w:id="3"/>
    <w:p w:rsidR="00F13B3E" w:rsidRPr="002F1535" w:rsidRDefault="00F13B3E" w:rsidP="006259E7">
      <w:pPr>
        <w:pStyle w:val="Tussenkopjes"/>
        <w:rPr>
          <w:rFonts w:ascii="Georgia" w:hAnsi="Georgia"/>
          <w:sz w:val="22"/>
          <w:szCs w:val="22"/>
          <w:lang w:val="en-GB"/>
        </w:rPr>
      </w:pPr>
    </w:p>
    <w:sectPr w:rsidR="00F13B3E" w:rsidRPr="002F1535" w:rsidSect="006259E7">
      <w:pgSz w:w="17180" w:h="12247" w:orient="landscape"/>
      <w:pgMar w:top="1701" w:right="1418" w:bottom="1418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805" w:rsidRDefault="006E6805" w:rsidP="00E04058">
      <w:pPr>
        <w:spacing w:line="240" w:lineRule="auto"/>
      </w:pPr>
      <w:r>
        <w:separator/>
      </w:r>
    </w:p>
  </w:endnote>
  <w:endnote w:type="continuationSeparator" w:id="0">
    <w:p w:rsidR="006E6805" w:rsidRDefault="006E6805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Default="006E6805">
    <w:pPr>
      <w:pStyle w:val="Pidipa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6259E7">
      <w:rPr>
        <w:rFonts w:ascii="Georgia" w:hAnsi="Georgia"/>
        <w:noProof/>
      </w:rPr>
      <w:t>9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805" w:rsidRDefault="006E6805" w:rsidP="00E04058">
      <w:pPr>
        <w:spacing w:line="240" w:lineRule="auto"/>
      </w:pPr>
      <w:r>
        <w:separator/>
      </w:r>
    </w:p>
  </w:footnote>
  <w:footnote w:type="continuationSeparator" w:id="0">
    <w:p w:rsidR="006E6805" w:rsidRDefault="006E6805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9E7" w:rsidRDefault="006259E7" w:rsidP="006259E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26" name="Immagin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25" name="Immagin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59E7" w:rsidRDefault="006259E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9E7" w:rsidRDefault="006259E7" w:rsidP="006259E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24" name="Immagin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59E7" w:rsidRDefault="006259E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71E3C"/>
    <w:multiLevelType w:val="hybridMultilevel"/>
    <w:tmpl w:val="17B28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265EA"/>
    <w:multiLevelType w:val="hybridMultilevel"/>
    <w:tmpl w:val="0180D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3F2EF7"/>
    <w:multiLevelType w:val="hybridMultilevel"/>
    <w:tmpl w:val="FCBC6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6"/>
  </w:num>
  <w:num w:numId="4">
    <w:abstractNumId w:val="4"/>
  </w:num>
  <w:num w:numId="5">
    <w:abstractNumId w:val="22"/>
  </w:num>
  <w:num w:numId="6">
    <w:abstractNumId w:val="17"/>
  </w:num>
  <w:num w:numId="7">
    <w:abstractNumId w:val="1"/>
  </w:num>
  <w:num w:numId="8">
    <w:abstractNumId w:val="18"/>
  </w:num>
  <w:num w:numId="9">
    <w:abstractNumId w:val="3"/>
  </w:num>
  <w:num w:numId="10">
    <w:abstractNumId w:val="0"/>
  </w:num>
  <w:num w:numId="11">
    <w:abstractNumId w:val="20"/>
  </w:num>
  <w:num w:numId="12">
    <w:abstractNumId w:val="8"/>
  </w:num>
  <w:num w:numId="13">
    <w:abstractNumId w:val="14"/>
  </w:num>
  <w:num w:numId="14">
    <w:abstractNumId w:val="9"/>
  </w:num>
  <w:num w:numId="15">
    <w:abstractNumId w:val="24"/>
  </w:num>
  <w:num w:numId="16">
    <w:abstractNumId w:val="12"/>
  </w:num>
  <w:num w:numId="17">
    <w:abstractNumId w:val="15"/>
  </w:num>
  <w:num w:numId="18">
    <w:abstractNumId w:val="23"/>
  </w:num>
  <w:num w:numId="19">
    <w:abstractNumId w:val="21"/>
  </w:num>
  <w:num w:numId="20">
    <w:abstractNumId w:val="7"/>
  </w:num>
  <w:num w:numId="21">
    <w:abstractNumId w:val="13"/>
  </w:num>
  <w:num w:numId="22">
    <w:abstractNumId w:val="5"/>
  </w:num>
  <w:num w:numId="23">
    <w:abstractNumId w:val="16"/>
  </w:num>
  <w:num w:numId="24">
    <w:abstractNumId w:val="2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defaultTabStop w:val="720"/>
  <w:hyphenationZone w:val="425"/>
  <w:evenAndOddHeaders/>
  <w:characterSpacingControl w:val="doNotCompress"/>
  <w:hdrShapeDefaults>
    <o:shapedefaults v:ext="edit" spidmax="727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39FB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1709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4F7EAF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259E7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C3581"/>
    <w:rsid w:val="006D2FB2"/>
    <w:rsid w:val="006D3310"/>
    <w:rsid w:val="006E1450"/>
    <w:rsid w:val="006E6805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0D1F"/>
    <w:rsid w:val="00B33C8D"/>
    <w:rsid w:val="00B44D66"/>
    <w:rsid w:val="00B47D3E"/>
    <w:rsid w:val="00B5048E"/>
    <w:rsid w:val="00B512A8"/>
    <w:rsid w:val="00B5340A"/>
    <w:rsid w:val="00B53669"/>
    <w:rsid w:val="00B54192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C392A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564B9"/>
    <w:rsid w:val="00E65082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5C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650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5C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65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7ab278d8-8d80-4eeb-a677-3f0d5fdbfca5"/>
    <ds:schemaRef ds:uri="http://schemas.microsoft.com/office/infopath/2007/PartnerControls"/>
    <ds:schemaRef ds:uri="6414bad9-872e-41ee-b57d-d3b935f7d72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582417-EF19-459F-AC0B-51B9A3E82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507</Words>
  <Characters>2894</Characters>
  <Application>Microsoft Office Word</Application>
  <DocSecurity>0</DocSecurity>
  <Lines>24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2020-11-18T16:05:00Z</cp:lastPrinted>
  <dcterms:created xsi:type="dcterms:W3CDTF">2021-08-10T10:34:00Z</dcterms:created>
  <dcterms:modified xsi:type="dcterms:W3CDTF">2021-08-10T10:34:00Z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